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0" w:rsidRDefault="00CB3660" w:rsidP="00872118">
      <w:pPr>
        <w:jc w:val="right"/>
      </w:pPr>
      <w:bookmarkStart w:id="0" w:name="_GoBack"/>
      <w:bookmarkEnd w:id="0"/>
    </w:p>
    <w:p w:rsidR="00872118" w:rsidRPr="00EE1D45" w:rsidRDefault="00872118" w:rsidP="00872118">
      <w:pPr>
        <w:jc w:val="right"/>
      </w:pPr>
      <w:r w:rsidRPr="00EE1D45">
        <w:t>Приложение № 3</w:t>
      </w:r>
    </w:p>
    <w:p w:rsidR="00872118" w:rsidRPr="00EE1D45" w:rsidRDefault="00872118" w:rsidP="00872118">
      <w:pPr>
        <w:jc w:val="right"/>
      </w:pPr>
      <w:r w:rsidRPr="00EE1D45">
        <w:t xml:space="preserve">к постановлению Клинцовской </w:t>
      </w:r>
    </w:p>
    <w:p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:rsidR="00872118" w:rsidRPr="00EE1D45" w:rsidRDefault="00872118" w:rsidP="00872118">
      <w:pPr>
        <w:jc w:val="right"/>
      </w:pPr>
      <w:r w:rsidRPr="00EE1D45">
        <w:t>от _______ 201_ года № ____</w:t>
      </w:r>
    </w:p>
    <w:p w:rsidR="00872118" w:rsidRPr="00986CA4" w:rsidRDefault="00872118" w:rsidP="00872118">
      <w:pPr>
        <w:jc w:val="center"/>
        <w:rPr>
          <w:b/>
          <w:caps/>
          <w:color w:val="FF0000"/>
        </w:rPr>
      </w:pPr>
    </w:p>
    <w:p w:rsidR="00872118" w:rsidRPr="00986CA4" w:rsidRDefault="00872118" w:rsidP="00872118">
      <w:pPr>
        <w:jc w:val="center"/>
        <w:rPr>
          <w:b/>
          <w:caps/>
          <w:color w:val="FF0000"/>
        </w:rPr>
      </w:pPr>
      <w:r w:rsidRPr="00986CA4">
        <w:rPr>
          <w:b/>
          <w:caps/>
          <w:color w:val="FF0000"/>
        </w:rPr>
        <w:t>Целевые показатели</w:t>
      </w:r>
    </w:p>
    <w:p w:rsidR="00872118" w:rsidRPr="00986CA4" w:rsidRDefault="00872118" w:rsidP="001761AA">
      <w:pPr>
        <w:jc w:val="center"/>
        <w:rPr>
          <w:b/>
          <w:color w:val="FF0000"/>
        </w:rPr>
      </w:pPr>
      <w:r w:rsidRPr="00986CA4">
        <w:rPr>
          <w:b/>
          <w:color w:val="FF0000"/>
        </w:rPr>
        <w:t xml:space="preserve">эффективности деятельности муниципального бюджетного дошкольного образовательного учреждения – детский сад комбинированного вида № 11 «Земляничка» </w:t>
      </w:r>
      <w:r w:rsidR="008F39A5">
        <w:rPr>
          <w:b/>
          <w:color w:val="FF0000"/>
        </w:rPr>
        <w:t xml:space="preserve"> руководителя за 3</w:t>
      </w:r>
      <w:r w:rsidR="00D6309B" w:rsidRPr="00986CA4">
        <w:rPr>
          <w:b/>
          <w:color w:val="FF0000"/>
        </w:rPr>
        <w:t xml:space="preserve"> квартал </w:t>
      </w:r>
      <w:r w:rsidR="009A5A1F" w:rsidRPr="00986CA4">
        <w:rPr>
          <w:b/>
          <w:color w:val="FF0000"/>
        </w:rPr>
        <w:t xml:space="preserve">2020 </w:t>
      </w:r>
      <w:r w:rsidRPr="00986CA4">
        <w:rPr>
          <w:b/>
          <w:color w:val="FF0000"/>
        </w:rPr>
        <w:t>года.</w:t>
      </w:r>
    </w:p>
    <w:p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72118" w:rsidRPr="003A16E0" w:rsidRDefault="00872118" w:rsidP="00872118">
            <w:pPr>
              <w:ind w:left="113" w:right="113"/>
              <w:jc w:val="center"/>
            </w:pPr>
            <w:r w:rsidRPr="003A16E0">
              <w:t>Критерии оценки эффектив-ности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9A5A1F" w:rsidP="000218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182A">
              <w:rPr>
                <w:b/>
              </w:rPr>
              <w:t xml:space="preserve">3,3 </w:t>
            </w:r>
            <w:r w:rsidR="00633876" w:rsidRPr="00695CF0">
              <w:rPr>
                <w:b/>
              </w:rPr>
              <w:t>балл</w:t>
            </w:r>
            <w:r w:rsidR="0002182A">
              <w:rPr>
                <w:b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:rsidR="00872118" w:rsidRPr="000E4183" w:rsidRDefault="00872118" w:rsidP="00872118">
            <w:pPr>
              <w:rPr>
                <w:u w:val="single"/>
              </w:rPr>
            </w:pPr>
            <w:r w:rsidRPr="000012D3">
              <w:t xml:space="preserve">(Примечание: За отчетную цифру берется фактическое количество обучающихся, зачисленных в Учреждение по состоянию на 1 число месяца </w:t>
            </w:r>
            <w:r w:rsidRPr="000012D3">
              <w:lastRenderedPageBreak/>
              <w:t>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175253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7</w:t>
            </w:r>
          </w:p>
        </w:tc>
        <w:tc>
          <w:tcPr>
            <w:tcW w:w="3747" w:type="dxa"/>
          </w:tcPr>
          <w:p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8F39A5" w:rsidRPr="005F32D7">
              <w:t xml:space="preserve"> 107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Pr="005F32D7">
              <w:t xml:space="preserve">, из них – </w:t>
            </w:r>
            <w:r w:rsidR="008F39A5" w:rsidRPr="005F32D7">
              <w:t>16</w:t>
            </w:r>
            <w:r w:rsidR="00CD6B68" w:rsidRPr="005F32D7">
              <w:t xml:space="preserve"> - дети</w:t>
            </w:r>
            <w:r w:rsidRPr="005F32D7">
              <w:t xml:space="preserve"> с нарушением зрения)</w:t>
            </w:r>
          </w:p>
          <w:p w:rsidR="00872118" w:rsidRPr="005F32D7" w:rsidRDefault="008F39A5" w:rsidP="00872118">
            <w:pPr>
              <w:jc w:val="both"/>
              <w:rPr>
                <w:b/>
              </w:rPr>
            </w:pPr>
            <w:r w:rsidRPr="005F32D7">
              <w:rPr>
                <w:b/>
              </w:rPr>
              <w:t>5,3 балла</w:t>
            </w:r>
          </w:p>
          <w:p w:rsidR="00872118" w:rsidRPr="003115E6" w:rsidRDefault="00872118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1.1.2.</w:t>
            </w:r>
          </w:p>
        </w:tc>
        <w:tc>
          <w:tcPr>
            <w:tcW w:w="4320" w:type="dxa"/>
            <w:shd w:val="clear" w:color="auto" w:fill="auto"/>
          </w:tcPr>
          <w:p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:rsidR="00872118" w:rsidRPr="00EF565D" w:rsidRDefault="00872118" w:rsidP="00872118">
            <w:r w:rsidRPr="00EF565D">
              <w:t>От 81% до 94% – 1 балла.</w:t>
            </w:r>
          </w:p>
          <w:p w:rsidR="00872118" w:rsidRPr="00EF565D" w:rsidRDefault="00872118" w:rsidP="00872118">
            <w:r w:rsidRPr="00EF565D">
              <w:t>От 95 % до 100 % – 2 балла.</w:t>
            </w:r>
          </w:p>
          <w:p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8F39A5">
              <w:t>81</w:t>
            </w:r>
            <w:r w:rsidR="00872118" w:rsidRPr="003115E6">
              <w:t>%</w:t>
            </w:r>
          </w:p>
          <w:p w:rsidR="00872118" w:rsidRPr="000B4CC5" w:rsidRDefault="008F39A5" w:rsidP="00872118">
            <w:pPr>
              <w:rPr>
                <w:b/>
              </w:rPr>
            </w:pPr>
            <w:r>
              <w:rPr>
                <w:b/>
              </w:rPr>
              <w:t>1</w:t>
            </w:r>
            <w:r w:rsidR="00872118" w:rsidRPr="000B4CC5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Посещаемость детей за отчётный период составляет ниже 80</w:t>
            </w:r>
            <w:r w:rsidR="00E324F2">
              <w:t xml:space="preserve"> </w:t>
            </w:r>
            <w:r w:rsidRPr="003115E6">
              <w:t xml:space="preserve">% - </w:t>
            </w:r>
            <w:r w:rsidRPr="000B4CC5">
              <w:rPr>
                <w:b/>
              </w:rPr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>
              <w:t>На муниципальном уровне – 1</w:t>
            </w:r>
            <w:r w:rsidRPr="00A35891">
              <w:t xml:space="preserve">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>
              <w:t>На федеральном уровне – 1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9A2D84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747" w:type="dxa"/>
          </w:tcPr>
          <w:p w:rsidR="00D45A41" w:rsidRPr="00476F34" w:rsidRDefault="00D45A41" w:rsidP="002E0DAB">
            <w:pPr>
              <w:rPr>
                <w:rStyle w:val="js-copy-text"/>
              </w:rPr>
            </w:pPr>
            <w:r w:rsidRPr="00476F34">
              <w:rPr>
                <w:rStyle w:val="js-copy-text"/>
              </w:rPr>
              <w:t>Воспитанники ДОУ приняли активное участие в акции «Зеленая Россия», высади</w:t>
            </w:r>
            <w:r w:rsidR="00FD725B" w:rsidRPr="00476F34">
              <w:rPr>
                <w:rStyle w:val="js-copy-text"/>
              </w:rPr>
              <w:t xml:space="preserve">ли на участках саженцы деревьев и кустарников, на клумбах – цветы – многолетники </w:t>
            </w:r>
            <w:r w:rsidRPr="00476F34">
              <w:rPr>
                <w:rStyle w:val="js-copy-text"/>
              </w:rPr>
              <w:t xml:space="preserve">– </w:t>
            </w:r>
            <w:r w:rsidRPr="00476F34">
              <w:rPr>
                <w:rStyle w:val="js-copy-text"/>
                <w:b/>
              </w:rPr>
              <w:t>1 балл</w:t>
            </w:r>
          </w:p>
          <w:p w:rsidR="00476F34" w:rsidRPr="00476F34" w:rsidRDefault="00FD725B" w:rsidP="0059234D">
            <w:pPr>
              <w:rPr>
                <w:rStyle w:val="js-copy-text"/>
                <w:b/>
                <w:bCs/>
              </w:rPr>
            </w:pPr>
            <w:r>
              <w:rPr>
                <w:rStyle w:val="js-copy-text"/>
              </w:rPr>
              <w:t xml:space="preserve">Воспитанница </w:t>
            </w:r>
            <w:r w:rsidR="007E2739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>подготовительной</w:t>
            </w:r>
            <w:r w:rsidR="00A975C7">
              <w:rPr>
                <w:rStyle w:val="js-copy-text"/>
              </w:rPr>
              <w:t xml:space="preserve"> </w:t>
            </w:r>
            <w:r w:rsidR="007E2739">
              <w:rPr>
                <w:rStyle w:val="js-copy-text"/>
              </w:rPr>
              <w:t xml:space="preserve">группы </w:t>
            </w:r>
            <w:r>
              <w:rPr>
                <w:rStyle w:val="js-copy-text"/>
              </w:rPr>
              <w:t>Брикс Виктория</w:t>
            </w:r>
            <w:r w:rsidR="007E2739">
              <w:rPr>
                <w:rStyle w:val="js-copy-text"/>
              </w:rPr>
              <w:t xml:space="preserve"> стал</w:t>
            </w:r>
            <w:r>
              <w:rPr>
                <w:rStyle w:val="js-copy-text"/>
              </w:rPr>
              <w:t>а</w:t>
            </w:r>
            <w:r w:rsidR="007E2739">
              <w:rPr>
                <w:rStyle w:val="js-copy-text"/>
              </w:rPr>
              <w:t xml:space="preserve"> победителем </w:t>
            </w:r>
            <w:r>
              <w:rPr>
                <w:rStyle w:val="js-copy-text"/>
              </w:rPr>
              <w:t>региональ</w:t>
            </w:r>
            <w:r w:rsidR="007E2739">
              <w:rPr>
                <w:rStyle w:val="js-copy-text"/>
              </w:rPr>
              <w:t>ного ко</w:t>
            </w:r>
            <w:r w:rsidR="00020B5B">
              <w:rPr>
                <w:rStyle w:val="js-copy-text"/>
              </w:rPr>
              <w:t>нкурса «</w:t>
            </w:r>
            <w:r>
              <w:rPr>
                <w:rStyle w:val="js-copy-text"/>
              </w:rPr>
              <w:t>Кубок знаний</w:t>
            </w:r>
            <w:r w:rsidR="00020B5B">
              <w:rPr>
                <w:rStyle w:val="js-copy-text"/>
              </w:rPr>
              <w:t xml:space="preserve">» </w:t>
            </w:r>
            <w:r>
              <w:rPr>
                <w:rStyle w:val="js-copy-text"/>
              </w:rPr>
              <w:t xml:space="preserve"> </w:t>
            </w:r>
            <w:r w:rsidR="00020B5B">
              <w:rPr>
                <w:rStyle w:val="js-copy-text"/>
              </w:rPr>
              <w:t>(</w:t>
            </w:r>
            <w:r>
              <w:rPr>
                <w:rStyle w:val="js-copy-text"/>
              </w:rPr>
              <w:t xml:space="preserve">дефектолог </w:t>
            </w:r>
            <w:r w:rsidR="00020B5B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>Хомякова Н</w:t>
            </w:r>
            <w:r w:rsidR="00020B5B">
              <w:rPr>
                <w:rStyle w:val="js-copy-text"/>
              </w:rPr>
              <w:t xml:space="preserve">.А.) </w:t>
            </w:r>
            <w:r w:rsidR="00476F34">
              <w:rPr>
                <w:rStyle w:val="js-copy-text"/>
              </w:rPr>
              <w:t xml:space="preserve">– </w:t>
            </w:r>
          </w:p>
          <w:p w:rsidR="002E0DAB" w:rsidRDefault="00476F34" w:rsidP="0059234D">
            <w:pPr>
              <w:rPr>
                <w:rStyle w:val="js-copy-text"/>
                <w:b/>
              </w:rPr>
            </w:pPr>
            <w:r w:rsidRPr="00476F34">
              <w:rPr>
                <w:rStyle w:val="js-copy-text"/>
                <w:b/>
              </w:rPr>
              <w:t>1 балл</w:t>
            </w:r>
          </w:p>
          <w:p w:rsidR="00476F34" w:rsidRPr="00476F34" w:rsidRDefault="00476F34" w:rsidP="00476F34">
            <w:pPr>
              <w:rPr>
                <w:rStyle w:val="js-copy-text"/>
              </w:rPr>
            </w:pPr>
            <w:r>
              <w:rPr>
                <w:rStyle w:val="js-copy-text"/>
              </w:rPr>
              <w:t>Воспитанник</w:t>
            </w:r>
            <w:r w:rsidRPr="00476F34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>средней</w:t>
            </w:r>
            <w:r w:rsidRPr="00476F34">
              <w:rPr>
                <w:rStyle w:val="js-copy-text"/>
              </w:rPr>
              <w:t xml:space="preserve"> группы </w:t>
            </w:r>
            <w:r>
              <w:rPr>
                <w:rStyle w:val="js-copy-text"/>
              </w:rPr>
              <w:t>Файзрахманов Айгиз стал</w:t>
            </w:r>
            <w:r w:rsidRPr="00476F34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участником </w:t>
            </w:r>
            <w:r w:rsidRPr="00476F34">
              <w:rPr>
                <w:rStyle w:val="js-copy-text"/>
              </w:rPr>
              <w:t xml:space="preserve"> Всероссийского </w:t>
            </w:r>
            <w:r w:rsidRPr="00476F34">
              <w:br/>
            </w:r>
            <w:r w:rsidRPr="00476F34">
              <w:rPr>
                <w:rStyle w:val="js-copy-text"/>
              </w:rPr>
              <w:t xml:space="preserve">конкурса « </w:t>
            </w:r>
            <w:r>
              <w:rPr>
                <w:rStyle w:val="js-copy-text"/>
              </w:rPr>
              <w:t>Правила безопасности на дороге</w:t>
            </w:r>
            <w:r w:rsidRPr="00476F34">
              <w:rPr>
                <w:rStyle w:val="js-copy-text"/>
              </w:rPr>
              <w:t xml:space="preserve">», </w:t>
            </w:r>
            <w:r>
              <w:rPr>
                <w:rStyle w:val="js-copy-text"/>
              </w:rPr>
              <w:t>(</w:t>
            </w:r>
            <w:r w:rsidRPr="00476F34">
              <w:rPr>
                <w:rStyle w:val="js-copy-text"/>
              </w:rPr>
              <w:t xml:space="preserve">воспитатель </w:t>
            </w:r>
            <w:r>
              <w:rPr>
                <w:rStyle w:val="js-copy-text"/>
              </w:rPr>
              <w:t>Коженок А.В</w:t>
            </w:r>
            <w:r w:rsidRPr="00476F34">
              <w:rPr>
                <w:rStyle w:val="js-copy-text"/>
              </w:rPr>
              <w:t xml:space="preserve">. </w:t>
            </w:r>
            <w:r>
              <w:rPr>
                <w:rStyle w:val="js-copy-text"/>
              </w:rPr>
              <w:t>)</w:t>
            </w:r>
          </w:p>
          <w:p w:rsidR="00476F34" w:rsidRPr="00476F34" w:rsidRDefault="00476F34" w:rsidP="00476F34">
            <w:pPr>
              <w:rPr>
                <w:rStyle w:val="js-copy-text"/>
              </w:rPr>
            </w:pPr>
            <w:r w:rsidRPr="00476F34">
              <w:rPr>
                <w:rStyle w:val="js-copy-text"/>
              </w:rPr>
              <w:t>Воспитанница старшей группы Курочкина Анастасия  стала победителем Всероссийского </w:t>
            </w:r>
            <w:r w:rsidRPr="00476F34">
              <w:br/>
            </w:r>
            <w:r w:rsidRPr="00476F34">
              <w:rPr>
                <w:rStyle w:val="js-copy-text"/>
              </w:rPr>
              <w:t xml:space="preserve">конкурса « Счастливое детство» в номинации  «Фотография», </w:t>
            </w:r>
            <w:r>
              <w:rPr>
                <w:rStyle w:val="js-copy-text"/>
              </w:rPr>
              <w:t>(</w:t>
            </w:r>
            <w:r w:rsidRPr="00476F34">
              <w:rPr>
                <w:rStyle w:val="js-copy-text"/>
              </w:rPr>
              <w:t>воспитатель Банник С.Ф.</w:t>
            </w:r>
            <w:r>
              <w:rPr>
                <w:rStyle w:val="js-copy-text"/>
              </w:rPr>
              <w:t>)</w:t>
            </w:r>
            <w:r w:rsidRPr="00476F34">
              <w:rPr>
                <w:rStyle w:val="js-copy-text"/>
              </w:rPr>
              <w:t xml:space="preserve"> –</w:t>
            </w:r>
          </w:p>
          <w:p w:rsidR="00476F34" w:rsidRDefault="00476F34" w:rsidP="00476F34">
            <w:pPr>
              <w:rPr>
                <w:rStyle w:val="js-copy-text"/>
                <w:b/>
                <w:bCs/>
              </w:rPr>
            </w:pPr>
            <w:r>
              <w:rPr>
                <w:rStyle w:val="js-copy-text"/>
              </w:rPr>
              <w:t xml:space="preserve"> </w:t>
            </w:r>
            <w:r w:rsidRPr="002E0DAB">
              <w:rPr>
                <w:rStyle w:val="js-copy-text"/>
                <w:b/>
                <w:bCs/>
              </w:rPr>
              <w:t>1 балл</w:t>
            </w:r>
          </w:p>
          <w:p w:rsidR="00476F34" w:rsidRDefault="002E0DAB" w:rsidP="0059234D">
            <w:pPr>
              <w:rPr>
                <w:rStyle w:val="js-copy-text"/>
              </w:rPr>
            </w:pPr>
            <w:r>
              <w:rPr>
                <w:rStyle w:val="js-copy-text"/>
              </w:rPr>
              <w:t>Воспитанник</w:t>
            </w:r>
            <w:r w:rsidR="00476F34">
              <w:rPr>
                <w:rStyle w:val="js-copy-text"/>
              </w:rPr>
              <w:t xml:space="preserve">и </w:t>
            </w:r>
            <w:r>
              <w:rPr>
                <w:rStyle w:val="js-copy-text"/>
              </w:rPr>
              <w:t xml:space="preserve"> </w:t>
            </w:r>
            <w:r w:rsidR="00476F34">
              <w:rPr>
                <w:rStyle w:val="js-copy-text"/>
              </w:rPr>
              <w:t xml:space="preserve">подготовительной </w:t>
            </w:r>
            <w:r>
              <w:rPr>
                <w:rStyle w:val="js-copy-text"/>
              </w:rPr>
              <w:t xml:space="preserve">группы </w:t>
            </w:r>
            <w:r w:rsidR="00476F34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>стал</w:t>
            </w:r>
            <w:r w:rsidR="00476F34">
              <w:rPr>
                <w:rStyle w:val="js-copy-text"/>
              </w:rPr>
              <w:t xml:space="preserve">и  победителями </w:t>
            </w:r>
            <w:r>
              <w:rPr>
                <w:rStyle w:val="js-copy-text"/>
              </w:rPr>
              <w:t xml:space="preserve">Международного конкурса  </w:t>
            </w:r>
          </w:p>
          <w:p w:rsidR="002E0DAB" w:rsidRDefault="00476F34" w:rsidP="0059234D">
            <w:pPr>
              <w:rPr>
                <w:rStyle w:val="js-copy-text"/>
              </w:rPr>
            </w:pPr>
            <w:r>
              <w:rPr>
                <w:rStyle w:val="js-copy-text"/>
              </w:rPr>
              <w:t>«Радуга талантов</w:t>
            </w:r>
            <w:r w:rsidR="002E0DAB">
              <w:rPr>
                <w:rStyle w:val="js-copy-text"/>
              </w:rPr>
              <w:t xml:space="preserve">» - </w:t>
            </w:r>
            <w:r>
              <w:rPr>
                <w:rStyle w:val="js-copy-text"/>
              </w:rPr>
              <w:t>танцевальная композиция «Люблю тебя, моя Россия» (музыкальный руководитель  Кленовая Е.В.)</w:t>
            </w:r>
          </w:p>
          <w:p w:rsidR="00A975C7" w:rsidRDefault="00020B5B" w:rsidP="0059234D">
            <w:pPr>
              <w:rPr>
                <w:rStyle w:val="js-copy-text"/>
                <w:b/>
                <w:bCs/>
              </w:rPr>
            </w:pPr>
            <w:r w:rsidRPr="00020B5B">
              <w:rPr>
                <w:rStyle w:val="js-copy-text"/>
                <w:b/>
                <w:bCs/>
              </w:rPr>
              <w:t>– 2 балла</w:t>
            </w:r>
          </w:p>
          <w:p w:rsidR="0059234D" w:rsidRPr="002E0DAB" w:rsidRDefault="002E0DAB" w:rsidP="0059234D">
            <w:pPr>
              <w:rPr>
                <w:b/>
                <w:bCs/>
              </w:rPr>
            </w:pPr>
            <w:r>
              <w:rPr>
                <w:rStyle w:val="js-copy-text"/>
              </w:rPr>
              <w:t xml:space="preserve"> </w:t>
            </w:r>
            <w:r w:rsidR="00476F34">
              <w:rPr>
                <w:rStyle w:val="js-copy-text"/>
                <w:b/>
                <w:bCs/>
              </w:rPr>
              <w:t>Итого – 5</w:t>
            </w:r>
            <w:r w:rsidRPr="002E0DAB">
              <w:rPr>
                <w:rStyle w:val="js-copy-text"/>
                <w:b/>
                <w:bCs/>
              </w:rPr>
              <w:t xml:space="preserve"> балл</w:t>
            </w:r>
            <w:r w:rsidR="00476F34">
              <w:rPr>
                <w:rStyle w:val="js-copy-text"/>
                <w:b/>
                <w:bCs/>
              </w:rPr>
              <w:t>ов</w:t>
            </w:r>
            <w:r w:rsidR="0059234D" w:rsidRPr="002E0DAB">
              <w:rPr>
                <w:b/>
                <w:bCs/>
              </w:rPr>
              <w:br/>
            </w:r>
            <w:r w:rsidR="007E2739" w:rsidRPr="002E0DAB">
              <w:rPr>
                <w:rStyle w:val="js-copy-text"/>
                <w:b/>
                <w:bCs/>
              </w:rPr>
              <w:t xml:space="preserve">   </w:t>
            </w:r>
            <w:r w:rsidR="0059234D" w:rsidRPr="002E0DAB">
              <w:rPr>
                <w:rStyle w:val="js-copy-text"/>
                <w:b/>
                <w:bCs/>
              </w:rPr>
              <w:t xml:space="preserve"> </w:t>
            </w:r>
            <w:r w:rsidR="007E2739" w:rsidRPr="002E0DAB">
              <w:rPr>
                <w:rStyle w:val="js-copy-text"/>
                <w:b/>
                <w:bCs/>
              </w:rPr>
              <w:t xml:space="preserve">   </w:t>
            </w:r>
          </w:p>
          <w:p w:rsidR="0059234D" w:rsidRDefault="0059234D" w:rsidP="00407F5F">
            <w:pPr>
              <w:rPr>
                <w:color w:val="FF0000"/>
              </w:rPr>
            </w:pPr>
          </w:p>
          <w:p w:rsidR="0059234D" w:rsidRDefault="0059234D" w:rsidP="00407F5F">
            <w:pPr>
              <w:rPr>
                <w:color w:val="FF0000"/>
              </w:rPr>
            </w:pPr>
          </w:p>
          <w:p w:rsidR="00407F5F" w:rsidRPr="00452850" w:rsidRDefault="007E2739" w:rsidP="00407F5F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1.1.5.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В коллективе сложился благоприятный психологически</w:t>
            </w:r>
            <w:r>
              <w:t>й климат, жалобы отсутствуют –</w:t>
            </w:r>
            <w:r w:rsidRPr="00FA58F2">
              <w:rPr>
                <w:b/>
              </w:rPr>
              <w:t xml:space="preserve"> 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 xml:space="preserve">Отсутствие жалоб и предписаний </w:t>
            </w:r>
            <w:r w:rsidRPr="003A16E0">
              <w:t>контрольно-надзорных органов</w:t>
            </w:r>
            <w:r>
              <w:t xml:space="preserve"> – 1 балл.</w:t>
            </w:r>
          </w:p>
          <w:p w:rsidR="00872118" w:rsidRPr="003A16E0" w:rsidRDefault="00872118" w:rsidP="00872118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:rsidR="00872118" w:rsidRPr="003A16E0" w:rsidRDefault="00872118" w:rsidP="00872118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:rsidR="00872118" w:rsidRPr="001829C5" w:rsidRDefault="00D81B10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34  % пед</w:t>
            </w:r>
            <w:r w:rsidR="008C68C1">
              <w:t>агогического состава имеют профи</w:t>
            </w:r>
            <w:r w:rsidRPr="003115E6">
              <w:t xml:space="preserve">льное высшее профессиональное образование, </w:t>
            </w:r>
          </w:p>
          <w:p w:rsidR="00872118" w:rsidRPr="003115E6" w:rsidRDefault="008C68C1" w:rsidP="00872118">
            <w:r>
              <w:t>66 %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100% педагогического состава прошли курсы повышения квалификации в 20</w:t>
            </w:r>
            <w:r w:rsidR="008F39A5">
              <w:t>19</w:t>
            </w:r>
            <w:r w:rsidR="00122B37">
              <w:t>-20</w:t>
            </w:r>
            <w:r w:rsidR="00986CA4">
              <w:t>20</w:t>
            </w:r>
            <w:r w:rsidRPr="003115E6">
              <w:t xml:space="preserve"> г.</w:t>
            </w:r>
          </w:p>
          <w:p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24510B" w:rsidRDefault="0024510B" w:rsidP="00872118">
            <w:r>
              <w:t>38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>
              <w:t xml:space="preserve">ю квалификационную категорию, </w:t>
            </w:r>
          </w:p>
          <w:p w:rsidR="00872118" w:rsidRDefault="0024510B" w:rsidP="00872118">
            <w:pPr>
              <w:rPr>
                <w:b/>
              </w:rPr>
            </w:pPr>
            <w:r>
              <w:t xml:space="preserve">62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39678E" w:rsidRDefault="00872118" w:rsidP="00872118">
            <w:pPr>
              <w:jc w:val="center"/>
            </w:pPr>
            <w:r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:rsidR="00872118" w:rsidRPr="003115E6" w:rsidRDefault="00D81B10" w:rsidP="00872118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(10</w:t>
            </w:r>
            <w:r>
              <w:t>% от общего состава педработников)</w:t>
            </w:r>
            <w:r w:rsidR="00872118" w:rsidRPr="003115E6">
              <w:t xml:space="preserve">– </w:t>
            </w:r>
            <w:r>
              <w:rPr>
                <w:b/>
              </w:rPr>
              <w:t>1</w:t>
            </w:r>
            <w:r w:rsidR="00872118" w:rsidRPr="000B4CC5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32655D" w:rsidRDefault="0045285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9C69F2">
              <w:rPr>
                <w:b/>
                <w:color w:val="FF0000"/>
              </w:rPr>
              <w:t>6,5</w:t>
            </w:r>
            <w:r w:rsidR="00872118" w:rsidRPr="0032655D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0B233B" w:rsidRDefault="00B3522A" w:rsidP="00872118">
            <w:pPr>
              <w:jc w:val="center"/>
            </w:pPr>
            <w:r w:rsidRPr="000B233B"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:rsidR="00872118" w:rsidRDefault="00CD6B68" w:rsidP="00872118">
            <w:r>
              <w:t>Дошкольное учреждение является</w:t>
            </w:r>
          </w:p>
          <w:p w:rsidR="00872118" w:rsidRDefault="00F02D29" w:rsidP="00872118">
            <w:r>
              <w:t>экспериментальной площадкой ГБОУ СПО «Клинцовский индустриально-педагогический колледж»</w:t>
            </w:r>
            <w:r w:rsidR="00872118">
              <w:t xml:space="preserve"> (региональный уровень)  -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:rsidR="00872118" w:rsidRDefault="00872118" w:rsidP="009647F5">
            <w:pPr>
              <w:rPr>
                <w:b/>
              </w:rPr>
            </w:pPr>
          </w:p>
          <w:p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2.2.</w:t>
            </w:r>
          </w:p>
        </w:tc>
        <w:tc>
          <w:tcPr>
            <w:tcW w:w="4320" w:type="dxa"/>
            <w:shd w:val="clear" w:color="auto" w:fill="auto"/>
          </w:tcPr>
          <w:p w:rsidR="00872118" w:rsidRPr="003115E6" w:rsidRDefault="00872118" w:rsidP="00872118">
            <w:r w:rsidRPr="003115E6"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A76D01" w:rsidRDefault="00872118" w:rsidP="00872118">
            <w:pPr>
              <w:rPr>
                <w:color w:val="FF0000"/>
              </w:rPr>
            </w:pPr>
          </w:p>
          <w:p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:rsidR="00872118" w:rsidRDefault="00872118" w:rsidP="00872118">
            <w:r w:rsidRPr="00872118">
              <w:t xml:space="preserve">    </w:t>
            </w:r>
          </w:p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Pr="00BB64AE" w:rsidRDefault="00872118" w:rsidP="00872118"/>
        </w:tc>
        <w:tc>
          <w:tcPr>
            <w:tcW w:w="3747" w:type="dxa"/>
          </w:tcPr>
          <w:p w:rsidR="00D26D4A" w:rsidRPr="00D26D4A" w:rsidRDefault="008F39A5" w:rsidP="003419D9">
            <w:r w:rsidRPr="00D26D4A">
              <w:t xml:space="preserve">На базе ДОУ в августе прошло совещание </w:t>
            </w:r>
            <w:r w:rsidR="00D26D4A" w:rsidRPr="00D26D4A">
              <w:t xml:space="preserve"> опорных дошкольных учреждений по вопросу подготовки городской конференции по итогам работы за 2019 – 2020 учебный год. – </w:t>
            </w:r>
          </w:p>
          <w:p w:rsidR="0050057B" w:rsidRPr="00D26D4A" w:rsidRDefault="00D26D4A" w:rsidP="003419D9">
            <w:pPr>
              <w:rPr>
                <w:b/>
                <w:color w:val="FF0000"/>
              </w:rPr>
            </w:pPr>
            <w:r w:rsidRPr="00D26D4A">
              <w:rPr>
                <w:b/>
              </w:rPr>
              <w:t>0,5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2.3.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r>
              <w:rPr>
                <w:color w:val="FF0000"/>
              </w:rPr>
              <w:t xml:space="preserve"> </w:t>
            </w:r>
            <w:r w:rsidR="00471FEA">
              <w:rPr>
                <w:color w:val="FF0000"/>
              </w:rPr>
              <w:t xml:space="preserve">    </w:t>
            </w:r>
            <w:r w:rsidR="00471FEA" w:rsidRPr="00FE255F">
              <w:t xml:space="preserve"> </w:t>
            </w:r>
            <w:r w:rsidR="00B3522A" w:rsidRPr="00FE255F">
              <w:t>5</w:t>
            </w:r>
          </w:p>
        </w:tc>
        <w:tc>
          <w:tcPr>
            <w:tcW w:w="3747" w:type="dxa"/>
          </w:tcPr>
          <w:p w:rsidR="00D26D4A" w:rsidRPr="00D23860" w:rsidRDefault="00D26D4A" w:rsidP="00AF6EB5">
            <w:r w:rsidRPr="00D23860">
              <w:t>Заведующий ДОУ Галайдо Е</w:t>
            </w:r>
            <w:r w:rsidR="00E430E4" w:rsidRPr="00D23860">
              <w:t xml:space="preserve">.В. </w:t>
            </w:r>
            <w:r w:rsidRPr="00D23860">
              <w:t>приняла активное участие</w:t>
            </w:r>
            <w:r w:rsidR="00DA5234" w:rsidRPr="00D23860">
              <w:t xml:space="preserve"> во Всероссийской акции «Мой флаг, моя история» (фоточеллендж «Цвета моей Родины», челлендж «Сладкая история»).</w:t>
            </w:r>
          </w:p>
          <w:p w:rsidR="00020B5B" w:rsidRPr="00D23860" w:rsidRDefault="00020B5B" w:rsidP="00AF6EB5">
            <w:pPr>
              <w:rPr>
                <w:b/>
                <w:bCs/>
              </w:rPr>
            </w:pPr>
            <w:r w:rsidRPr="00D23860">
              <w:t xml:space="preserve">Заведующий ДОУ Галайдо Е.В. </w:t>
            </w:r>
            <w:r w:rsidR="00D26D4A" w:rsidRPr="00D23860">
              <w:t xml:space="preserve">стала участником </w:t>
            </w:r>
            <w:r w:rsidRPr="00D23860">
              <w:t xml:space="preserve"> </w:t>
            </w:r>
            <w:r w:rsidR="002E0DAB" w:rsidRPr="00D23860">
              <w:t>В</w:t>
            </w:r>
            <w:r w:rsidRPr="00D23860">
              <w:t xml:space="preserve">сероссийского </w:t>
            </w:r>
            <w:r w:rsidR="00D26D4A" w:rsidRPr="00D23860">
              <w:t xml:space="preserve">исторического диктанта на тему событий Великой Отечественной войны </w:t>
            </w:r>
            <w:r w:rsidRPr="00D23860">
              <w:t xml:space="preserve">- </w:t>
            </w:r>
            <w:r w:rsidRPr="00D23860">
              <w:rPr>
                <w:b/>
                <w:bCs/>
              </w:rPr>
              <w:t>1,5 балла</w:t>
            </w:r>
          </w:p>
          <w:p w:rsidR="00DA5234" w:rsidRPr="00D23860" w:rsidRDefault="00DA5234" w:rsidP="00DA5234">
            <w:r w:rsidRPr="00D23860">
              <w:t>Заведующий ДОУ Галайдо Е.В. стал победителем регионального педагогического конкурса</w:t>
            </w:r>
            <w:r w:rsidR="00F9492D" w:rsidRPr="00D23860">
              <w:t xml:space="preserve"> в номинации «Проектирование, моделирование» с конкурсной работой</w:t>
            </w:r>
            <w:r w:rsidRPr="00D23860">
              <w:t xml:space="preserve"> «</w:t>
            </w:r>
            <w:r w:rsidR="00F9492D" w:rsidRPr="00D23860">
              <w:t>Нарисованный мир. Роль детского творчества в эмоциональном развитии ребенка</w:t>
            </w:r>
            <w:r w:rsidRPr="00D23860">
              <w:t xml:space="preserve">» </w:t>
            </w:r>
            <w:r w:rsidR="00F9492D" w:rsidRPr="00D23860">
              <w:t xml:space="preserve">- </w:t>
            </w:r>
            <w:r w:rsidR="00F9492D" w:rsidRPr="00D23860">
              <w:rPr>
                <w:b/>
              </w:rPr>
              <w:t>1 балл</w:t>
            </w:r>
          </w:p>
          <w:p w:rsidR="00452850" w:rsidRPr="00D23860" w:rsidRDefault="00393E94" w:rsidP="00AF6EB5">
            <w:r w:rsidRPr="00D23860">
              <w:t>Заведующий</w:t>
            </w:r>
            <w:r w:rsidR="00452850" w:rsidRPr="00D23860">
              <w:t xml:space="preserve"> ДОУ Галайдо Е.В. стал победителем </w:t>
            </w:r>
            <w:r w:rsidR="002E0DAB" w:rsidRPr="00D23860">
              <w:t>М</w:t>
            </w:r>
            <w:r w:rsidR="00452850" w:rsidRPr="00D23860">
              <w:t>еждународного педагогического конкурса «</w:t>
            </w:r>
            <w:r w:rsidR="00F9492D" w:rsidRPr="00D23860">
              <w:t>Дизайн – проект: инновационный подход к созданию предметно – развивающей среды в ДОУ</w:t>
            </w:r>
            <w:r w:rsidR="00452850" w:rsidRPr="00D23860">
              <w:t xml:space="preserve">» </w:t>
            </w:r>
          </w:p>
          <w:p w:rsidR="00872118" w:rsidRPr="00D23860" w:rsidRDefault="00452850" w:rsidP="00AF6EB5">
            <w:r w:rsidRPr="00D23860">
              <w:t xml:space="preserve">- </w:t>
            </w:r>
            <w:r w:rsidRPr="00D23860">
              <w:rPr>
                <w:b/>
              </w:rPr>
              <w:t>2 балла</w:t>
            </w:r>
          </w:p>
          <w:p w:rsidR="00452850" w:rsidRPr="00D23860" w:rsidRDefault="00452850" w:rsidP="00AF6EB5">
            <w:pPr>
              <w:rPr>
                <w:b/>
              </w:rPr>
            </w:pPr>
            <w:r w:rsidRPr="00D23860">
              <w:rPr>
                <w:b/>
              </w:rPr>
              <w:t xml:space="preserve">Итого: </w:t>
            </w:r>
            <w:r w:rsidR="00020B5B" w:rsidRPr="00D23860">
              <w:rPr>
                <w:b/>
              </w:rPr>
              <w:t>4</w:t>
            </w:r>
            <w:r w:rsidR="00D23860">
              <w:rPr>
                <w:b/>
              </w:rPr>
              <w:t>,5</w:t>
            </w:r>
            <w:r w:rsidRPr="00D23860">
              <w:rPr>
                <w:b/>
              </w:rPr>
              <w:t xml:space="preserve"> балла</w:t>
            </w:r>
          </w:p>
          <w:p w:rsidR="0056365F" w:rsidRPr="00D23860" w:rsidRDefault="00AA0812" w:rsidP="00AF6EB5">
            <w:pPr>
              <w:rPr>
                <w:b/>
              </w:rPr>
            </w:pPr>
            <w:r w:rsidRPr="00D23860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2.4.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и продуктивность 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:rsidR="00872118" w:rsidRPr="00EF565D" w:rsidRDefault="00872118" w:rsidP="00872118">
            <w:r w:rsidRPr="00EF565D">
              <w:t>от 0 % до 70 % – 0 баллов.</w:t>
            </w:r>
          </w:p>
          <w:p w:rsidR="00872118" w:rsidRPr="00EF565D" w:rsidRDefault="00872118" w:rsidP="00872118">
            <w:r w:rsidRPr="00EF565D">
              <w:t>от 71 % до 80 % – 1 балл.</w:t>
            </w:r>
          </w:p>
          <w:p w:rsidR="00872118" w:rsidRPr="00EF565D" w:rsidRDefault="00872118" w:rsidP="00872118">
            <w:r w:rsidRPr="00EF565D">
              <w:t>от 81 % до 90 % – 1,5 балла.</w:t>
            </w:r>
          </w:p>
          <w:p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 w:rsidRPr="00FE255F"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D26D4A">
              <w:t>аны на 93</w:t>
            </w:r>
            <w:r w:rsidR="00092579">
              <w:t>,5</w:t>
            </w:r>
            <w:r w:rsidR="00CF56C8" w:rsidRPr="00020B5B">
              <w:t xml:space="preserve"> 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В детском саду создана многофункциональная развивающая среда для проведения воспитательно-образовательной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2.6.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174C6" w:rsidRDefault="00872118" w:rsidP="00872118">
            <w:pPr>
              <w:jc w:val="center"/>
            </w:pPr>
            <w:r w:rsidRPr="007174C6"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:rsidR="0002182A" w:rsidRDefault="0002182A" w:rsidP="0002182A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 На базе ДОУ распространен опыт работы дефектолога Хомяковой Н.А. по теме «Развивающие игры В.В.Воскобовича в работе с детьми с нарушением зрения», воспитателя Молчановой Г.В. по теме «</w:t>
            </w:r>
            <w:r w:rsidR="00941384">
              <w:rPr>
                <w:rStyle w:val="js-copy-text"/>
              </w:rPr>
              <w:t>Развитие мелкой моторики детей дошкольного возраста средствами тестопластики».-</w:t>
            </w:r>
          </w:p>
          <w:p w:rsidR="00AD3496" w:rsidRPr="00BC4770" w:rsidRDefault="007B57F5" w:rsidP="0002182A">
            <w:r w:rsidRPr="00BC4770">
              <w:rPr>
                <w:rStyle w:val="js-copy-text"/>
              </w:rPr>
              <w:t xml:space="preserve"> </w:t>
            </w:r>
            <w:r w:rsidR="00941384">
              <w:rPr>
                <w:rStyle w:val="js-copy-text"/>
                <w:b/>
                <w:bCs/>
              </w:rPr>
              <w:t>0</w:t>
            </w:r>
            <w:r w:rsidRPr="00BC4770">
              <w:rPr>
                <w:rStyle w:val="js-copy-text"/>
                <w:b/>
                <w:bCs/>
              </w:rPr>
              <w:t>,5 балла</w:t>
            </w:r>
            <w:r w:rsidRPr="00BC4770">
              <w:rPr>
                <w:rStyle w:val="js-copy-text"/>
              </w:rPr>
              <w:t xml:space="preserve"> </w:t>
            </w:r>
          </w:p>
          <w:p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2.7.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t>Наличие печатной продукции (сборники, брошюры) – 1 балл.</w:t>
            </w:r>
          </w:p>
          <w:p w:rsidR="00872118" w:rsidRPr="00EF565D" w:rsidRDefault="00872118" w:rsidP="00872118">
            <w:r w:rsidRPr="00E44510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Default="00B3522A" w:rsidP="00872118">
            <w:pPr>
              <w:jc w:val="center"/>
            </w:pPr>
            <w:r>
              <w:t>2</w:t>
            </w:r>
          </w:p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BD7D67" w:rsidRDefault="002E0DAB" w:rsidP="00F92E27">
            <w:pPr>
              <w:rPr>
                <w:rStyle w:val="js-copy-text"/>
              </w:rPr>
            </w:pPr>
            <w:r>
              <w:rPr>
                <w:rStyle w:val="js-copy-text"/>
              </w:rPr>
              <w:t>Воспитатель Молчанова Г.В. разместила публикацию в международном сетевом издании «Солнечный свет» (статья «Развитие художественно-творческих способностей детей с нарушением зрения»).</w:t>
            </w:r>
          </w:p>
          <w:p w:rsidR="002B71AA" w:rsidRDefault="002B71AA" w:rsidP="002B71AA">
            <w:pPr>
              <w:rPr>
                <w:rStyle w:val="js-copy-text"/>
              </w:rPr>
            </w:pPr>
            <w:r>
              <w:rPr>
                <w:rStyle w:val="js-copy-text"/>
              </w:rPr>
              <w:t>Музык</w:t>
            </w:r>
            <w:r w:rsidR="008746D4">
              <w:rPr>
                <w:rStyle w:val="js-copy-text"/>
              </w:rPr>
              <w:t>альный руководитель Кленовая Е.</w:t>
            </w:r>
            <w:r>
              <w:rPr>
                <w:rStyle w:val="js-copy-text"/>
              </w:rPr>
              <w:t xml:space="preserve">В. разместила публикацию во  Всероссийском педагогическом обществе «ВПО Доверие» (статья «Формы организации музыкальной деятельности в ДОУ: от традиции к инновациям»). </w:t>
            </w:r>
            <w:r w:rsidRPr="002B71AA">
              <w:rPr>
                <w:rStyle w:val="js-copy-text"/>
                <w:b/>
              </w:rPr>
              <w:t>– 1 балл</w:t>
            </w:r>
          </w:p>
          <w:p w:rsidR="00A50433" w:rsidRPr="008746D4" w:rsidRDefault="00A50433" w:rsidP="00A50433">
            <w:r w:rsidRPr="008746D4">
              <w:t>На сайте дошкольного учреждения размещена информация  для родителей: «Профилактика короновируса!», «</w:t>
            </w:r>
            <w:r w:rsidR="008746D4" w:rsidRPr="008746D4">
              <w:t>Правила безопасности для воспитанников и родителей</w:t>
            </w:r>
            <w:r w:rsidRPr="008746D4">
              <w:t xml:space="preserve">», </w:t>
            </w:r>
            <w:r w:rsidR="008746D4" w:rsidRPr="008746D4">
              <w:t xml:space="preserve"> </w:t>
            </w:r>
            <w:r w:rsidRPr="008746D4">
              <w:t xml:space="preserve">  фотоальбомы </w:t>
            </w:r>
            <w:r w:rsidR="008746D4" w:rsidRPr="008746D4">
              <w:t>групповых мероприятий и акций в ДОУ</w:t>
            </w:r>
          </w:p>
          <w:p w:rsidR="00A50433" w:rsidRPr="008746D4" w:rsidRDefault="00A50433" w:rsidP="00A50433">
            <w:pPr>
              <w:rPr>
                <w:b/>
              </w:rPr>
            </w:pPr>
            <w:r w:rsidRPr="008746D4">
              <w:t xml:space="preserve">- </w:t>
            </w:r>
            <w:r w:rsidRPr="008746D4">
              <w:rPr>
                <w:b/>
              </w:rPr>
              <w:t>1 балл</w:t>
            </w:r>
          </w:p>
          <w:p w:rsidR="0059234D" w:rsidRPr="00AA6D06" w:rsidRDefault="00A50433" w:rsidP="00F92E27">
            <w:pPr>
              <w:rPr>
                <w:b/>
              </w:rPr>
            </w:pPr>
            <w:r w:rsidRPr="00AA6D06">
              <w:rPr>
                <w:b/>
              </w:rPr>
              <w:t>Итого – 2 балл</w:t>
            </w:r>
            <w:r w:rsidR="00BE5067" w:rsidRPr="00AA6D06">
              <w:rPr>
                <w:b/>
              </w:rPr>
              <w:t>а</w:t>
            </w:r>
          </w:p>
          <w:p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2.8.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FE255F">
            <w:pPr>
              <w:jc w:val="center"/>
            </w:pPr>
            <w:r w:rsidRPr="00265323">
              <w:t>5</w:t>
            </w:r>
          </w:p>
        </w:tc>
        <w:tc>
          <w:tcPr>
            <w:tcW w:w="3747" w:type="dxa"/>
          </w:tcPr>
          <w:p w:rsidR="005F32D7" w:rsidRDefault="005F32D7" w:rsidP="00081809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Воспитатель Старовойт С.В. стала победителем межрегионального конкурса «Творческие работы педагогов», конкурсная работа «Моя малая Родина». </w:t>
            </w:r>
          </w:p>
          <w:p w:rsidR="00081809" w:rsidRDefault="00081809" w:rsidP="00081809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Воспитатель Шаройка А.В. стала победителем областного педагогического конкурса "Зеленый огонек" (конкурсная работа "Сигналам светофора подчиняются без спора") – </w:t>
            </w:r>
            <w:r w:rsidRPr="00081809">
              <w:rPr>
                <w:rStyle w:val="js-copy-text"/>
                <w:b/>
              </w:rPr>
              <w:t>1 балл</w:t>
            </w:r>
          </w:p>
          <w:p w:rsidR="005F32D7" w:rsidRDefault="007B57F5" w:rsidP="00872118">
            <w:r w:rsidRPr="007B57F5">
              <w:t>Старший в</w:t>
            </w:r>
            <w:r w:rsidR="006D7D5C" w:rsidRPr="007B57F5">
              <w:t>оспитатель</w:t>
            </w:r>
            <w:r w:rsidRPr="007B57F5">
              <w:t xml:space="preserve"> Гулакова Е.Л.</w:t>
            </w:r>
            <w:r w:rsidR="006D7D5C" w:rsidRPr="007B57F5">
              <w:t xml:space="preserve"> стала победителем </w:t>
            </w:r>
            <w:r w:rsidR="00616F2F">
              <w:t>Всероссийского</w:t>
            </w:r>
            <w:r w:rsidR="006D7D5C" w:rsidRPr="007B57F5">
              <w:t xml:space="preserve">  педагогического конкурса</w:t>
            </w:r>
            <w:r w:rsidR="00573125" w:rsidRPr="007B57F5">
              <w:t xml:space="preserve"> </w:t>
            </w:r>
            <w:r w:rsidR="006D7D5C" w:rsidRPr="007B57F5">
              <w:t xml:space="preserve"> </w:t>
            </w:r>
            <w:r w:rsidRPr="007B57F5">
              <w:t>«</w:t>
            </w:r>
            <w:r w:rsidR="00616F2F">
              <w:t xml:space="preserve">Педагогические лабиринты» </w:t>
            </w:r>
          </w:p>
          <w:p w:rsidR="00616F2F" w:rsidRDefault="005F32D7" w:rsidP="00872118">
            <w:r>
              <w:t xml:space="preserve">Воспитатель Кириенко О.А. стала победителем Всероссийского конкурса «Детские исследовательские и научные работы, проекты», работа «Деревья вокруг нас» </w:t>
            </w:r>
            <w:r w:rsidR="00616F2F">
              <w:t xml:space="preserve">- </w:t>
            </w:r>
            <w:r w:rsidR="00616F2F" w:rsidRPr="00616F2F">
              <w:rPr>
                <w:b/>
              </w:rPr>
              <w:t>1,5 балл</w:t>
            </w:r>
          </w:p>
          <w:p w:rsidR="007B57F5" w:rsidRPr="00616F2F" w:rsidRDefault="00BE5067" w:rsidP="007B57F5">
            <w:pPr>
              <w:rPr>
                <w:rStyle w:val="js-copy-text"/>
                <w:b/>
              </w:rPr>
            </w:pPr>
            <w:r>
              <w:rPr>
                <w:rStyle w:val="js-copy-text"/>
              </w:rPr>
              <w:t xml:space="preserve">Воспитатель </w:t>
            </w:r>
            <w:r w:rsidR="005F32D7">
              <w:rPr>
                <w:rStyle w:val="js-copy-text"/>
              </w:rPr>
              <w:t>Бруслиновская Е.П</w:t>
            </w:r>
            <w:r>
              <w:rPr>
                <w:rStyle w:val="js-copy-text"/>
              </w:rPr>
              <w:t xml:space="preserve">. стала </w:t>
            </w:r>
            <w:r w:rsidR="007B57F5">
              <w:rPr>
                <w:rStyle w:val="js-copy-text"/>
              </w:rPr>
              <w:t>победител</w:t>
            </w:r>
            <w:r>
              <w:rPr>
                <w:rStyle w:val="js-copy-text"/>
              </w:rPr>
              <w:t xml:space="preserve">ем </w:t>
            </w:r>
            <w:r w:rsidR="005F32D7">
              <w:rPr>
                <w:rStyle w:val="js-copy-text"/>
              </w:rPr>
              <w:t>Международного</w:t>
            </w:r>
            <w:r w:rsidR="007B57F5">
              <w:rPr>
                <w:rStyle w:val="js-copy-text"/>
              </w:rPr>
              <w:t xml:space="preserve"> педагогического конкурса "</w:t>
            </w:r>
            <w:r w:rsidR="005F32D7">
              <w:rPr>
                <w:rStyle w:val="js-copy-text"/>
              </w:rPr>
              <w:t>Здоровье, спорт</w:t>
            </w:r>
            <w:r w:rsidR="007B57F5">
              <w:rPr>
                <w:rStyle w:val="js-copy-text"/>
              </w:rPr>
              <w:t>"</w:t>
            </w:r>
            <w:r>
              <w:rPr>
                <w:rStyle w:val="js-copy-text"/>
              </w:rPr>
              <w:t xml:space="preserve"> (к</w:t>
            </w:r>
            <w:r w:rsidR="007B57F5">
              <w:rPr>
                <w:rStyle w:val="js-copy-text"/>
              </w:rPr>
              <w:t>онкурсн</w:t>
            </w:r>
            <w:r>
              <w:rPr>
                <w:rStyle w:val="js-copy-text"/>
              </w:rPr>
              <w:t>ая</w:t>
            </w:r>
            <w:r w:rsidR="007B57F5">
              <w:rPr>
                <w:rStyle w:val="js-copy-text"/>
              </w:rPr>
              <w:t xml:space="preserve"> работ</w:t>
            </w:r>
            <w:r>
              <w:rPr>
                <w:rStyle w:val="js-copy-text"/>
              </w:rPr>
              <w:t>а</w:t>
            </w:r>
            <w:r w:rsidR="007B57F5">
              <w:rPr>
                <w:rStyle w:val="js-copy-text"/>
              </w:rPr>
              <w:t xml:space="preserve"> "</w:t>
            </w:r>
            <w:r w:rsidR="005F32D7">
              <w:rPr>
                <w:rStyle w:val="js-copy-text"/>
              </w:rPr>
              <w:t>Закаливание</w:t>
            </w:r>
            <w:r w:rsidR="007B57F5">
              <w:rPr>
                <w:rStyle w:val="js-copy-text"/>
              </w:rPr>
              <w:t>"</w:t>
            </w:r>
            <w:r w:rsidR="005F32D7">
              <w:rPr>
                <w:rStyle w:val="js-copy-text"/>
              </w:rPr>
              <w:t>).</w:t>
            </w:r>
          </w:p>
          <w:p w:rsidR="007B57F5" w:rsidRDefault="005F32D7" w:rsidP="007B57F5">
            <w:pPr>
              <w:rPr>
                <w:rStyle w:val="js-copy-text"/>
              </w:rPr>
            </w:pPr>
            <w:r>
              <w:rPr>
                <w:rStyle w:val="js-copy-text"/>
              </w:rPr>
              <w:t>В</w:t>
            </w:r>
            <w:r w:rsidR="00BE5067">
              <w:rPr>
                <w:rStyle w:val="js-copy-text"/>
              </w:rPr>
              <w:t xml:space="preserve">оспитатель </w:t>
            </w:r>
            <w:r>
              <w:rPr>
                <w:rStyle w:val="js-copy-text"/>
              </w:rPr>
              <w:t>Шматкоава Р.М</w:t>
            </w:r>
            <w:r w:rsidR="00BE5067">
              <w:rPr>
                <w:rStyle w:val="js-copy-text"/>
              </w:rPr>
              <w:t xml:space="preserve">. стала </w:t>
            </w:r>
            <w:r w:rsidR="007B57F5">
              <w:rPr>
                <w:rStyle w:val="js-copy-text"/>
              </w:rPr>
              <w:t>победител</w:t>
            </w:r>
            <w:r w:rsidR="00BE5067">
              <w:rPr>
                <w:rStyle w:val="js-copy-text"/>
              </w:rPr>
              <w:t>ем</w:t>
            </w:r>
            <w:r w:rsidR="007B57F5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>Международного</w:t>
            </w:r>
            <w:r w:rsidR="007B57F5">
              <w:rPr>
                <w:rStyle w:val="js-copy-text"/>
              </w:rPr>
              <w:t xml:space="preserve"> педагогического конкурса "</w:t>
            </w:r>
            <w:r>
              <w:rPr>
                <w:rStyle w:val="js-copy-text"/>
              </w:rPr>
              <w:t>Осенние фантазии</w:t>
            </w:r>
            <w:r w:rsidR="007B57F5">
              <w:rPr>
                <w:rStyle w:val="js-copy-text"/>
              </w:rPr>
              <w:t>"</w:t>
            </w:r>
            <w:r w:rsidR="00BE5067">
              <w:rPr>
                <w:rStyle w:val="js-copy-text"/>
              </w:rPr>
              <w:t xml:space="preserve"> (р</w:t>
            </w:r>
            <w:r w:rsidR="007B57F5">
              <w:rPr>
                <w:rStyle w:val="js-copy-text"/>
              </w:rPr>
              <w:t>абота "</w:t>
            </w:r>
            <w:r>
              <w:rPr>
                <w:rStyle w:val="js-copy-text"/>
              </w:rPr>
              <w:t>Загадки с грядки</w:t>
            </w:r>
            <w:r w:rsidR="007B57F5">
              <w:rPr>
                <w:rStyle w:val="js-copy-text"/>
              </w:rPr>
              <w:t>"</w:t>
            </w:r>
            <w:r w:rsidR="00BE5067">
              <w:rPr>
                <w:rStyle w:val="js-copy-text"/>
              </w:rPr>
              <w:t xml:space="preserve">). – </w:t>
            </w:r>
            <w:r>
              <w:rPr>
                <w:rStyle w:val="js-copy-text"/>
                <w:b/>
                <w:bCs/>
              </w:rPr>
              <w:t>2</w:t>
            </w:r>
            <w:r w:rsidR="00BE5067" w:rsidRPr="00BE5067">
              <w:rPr>
                <w:rStyle w:val="js-copy-text"/>
                <w:b/>
                <w:bCs/>
              </w:rPr>
              <w:t xml:space="preserve"> балла</w:t>
            </w:r>
          </w:p>
          <w:p w:rsidR="001E6D16" w:rsidRPr="00BE5067" w:rsidRDefault="005F32D7" w:rsidP="005F32D7">
            <w:pPr>
              <w:rPr>
                <w:color w:val="FF0000"/>
              </w:rPr>
            </w:pPr>
            <w:r>
              <w:t xml:space="preserve"> </w:t>
            </w:r>
            <w:r w:rsidR="00BE5067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 </w:t>
            </w:r>
            <w:r w:rsidR="00BE5067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 </w:t>
            </w:r>
            <w:r w:rsidR="00BE5067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 </w:t>
            </w:r>
            <w:r w:rsidR="00BE5067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 </w:t>
            </w:r>
            <w:r w:rsidR="00BE5067">
              <w:br/>
            </w:r>
            <w:r w:rsidR="00573125" w:rsidRPr="00115E93">
              <w:rPr>
                <w:b/>
              </w:rPr>
              <w:t>Итого –</w:t>
            </w:r>
            <w:r w:rsidR="00222FF7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 xml:space="preserve"> </w:t>
            </w:r>
            <w:r w:rsidR="00616217" w:rsidRPr="00115E93">
              <w:rPr>
                <w:b/>
              </w:rPr>
              <w:t xml:space="preserve"> </w:t>
            </w:r>
            <w:r>
              <w:rPr>
                <w:b/>
              </w:rPr>
              <w:t>4,5</w:t>
            </w:r>
            <w:r w:rsidR="006D7D5C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>балл</w:t>
            </w:r>
            <w:r w:rsidR="00BE5067" w:rsidRPr="00115E93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2.9.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9C69F2">
              <w:rPr>
                <w:b/>
                <w:color w:val="FF0000"/>
              </w:rPr>
              <w:t>,10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>
        <w:trPr>
          <w:trHeight w:val="1492"/>
        </w:trPr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3.2.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:rsidR="00872118" w:rsidRPr="00A975C7" w:rsidRDefault="00B3522A" w:rsidP="00872118">
            <w:pPr>
              <w:jc w:val="center"/>
            </w:pPr>
            <w:r w:rsidRPr="00A975C7">
              <w:t>1</w:t>
            </w:r>
          </w:p>
        </w:tc>
        <w:tc>
          <w:tcPr>
            <w:tcW w:w="3747" w:type="dxa"/>
          </w:tcPr>
          <w:p w:rsidR="00872118" w:rsidRPr="0002182A" w:rsidRDefault="00872118" w:rsidP="00872118">
            <w:r w:rsidRPr="0002182A">
              <w:t xml:space="preserve">Доля внебюджетных средств от суммы </w:t>
            </w:r>
            <w:r w:rsidR="00CD6B68" w:rsidRPr="0002182A">
              <w:t xml:space="preserve">финансирования составляет – </w:t>
            </w:r>
            <w:r w:rsidR="00BF6EF1" w:rsidRPr="0002182A">
              <w:rPr>
                <w:b/>
              </w:rPr>
              <w:t>0</w:t>
            </w:r>
            <w:r w:rsidR="005F32D7" w:rsidRPr="0002182A">
              <w:rPr>
                <w:b/>
              </w:rPr>
              <w:t>,10</w:t>
            </w:r>
            <w:r w:rsidRPr="0002182A">
              <w:rPr>
                <w:b/>
              </w:rPr>
              <w:t xml:space="preserve"> балл</w:t>
            </w:r>
            <w:r w:rsidR="00AF6EB5" w:rsidRPr="0002182A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:rsidR="00872118" w:rsidRPr="003115E6" w:rsidRDefault="00872118" w:rsidP="00872118">
            <w:r w:rsidRPr="003115E6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</w:t>
            </w:r>
            <w:r>
              <w:t xml:space="preserve"> В коллективе благоприятный психологический климат, жалоб 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Наличие сайта – 1 балл.</w:t>
            </w:r>
          </w:p>
          <w:p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:rsidR="00872118" w:rsidRDefault="00872118" w:rsidP="00872118">
            <w:r w:rsidRPr="003A16E0">
              <w:t>Соответствие информации, размещаемой на сайте, требованиям законодательства – 1 балл.</w:t>
            </w:r>
          </w:p>
          <w:p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9810CA">
              <w:rPr>
                <w:b/>
                <w:color w:val="FF0000"/>
              </w:rPr>
              <w:t>7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Педагоги дошкольного учреждения  постоянно проводят работу с родителями по своевременному сбору родительской платы за детский сад. Общий контроль осуществляет руководитель. Переплата родителями за детский сад покрывает недоплату. Своевременная оплат</w:t>
            </w:r>
            <w:r w:rsidR="009C69F2">
              <w:t>а за детский сад составляет 87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Положительная динамика – 1 балл.</w:t>
            </w:r>
          </w:p>
          <w:p w:rsidR="00872118" w:rsidRPr="003A16E0" w:rsidRDefault="00872118" w:rsidP="00872118">
            <w:r w:rsidRPr="003A16E0">
              <w:t>Стабильная положение – 0 баллов.</w:t>
            </w:r>
          </w:p>
          <w:p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553D97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553D97">
              <w:t xml:space="preserve">приобретена бытовая техника, заказаны детские кровати </w:t>
            </w:r>
            <w:r w:rsidR="00CB3660">
              <w:t>-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:rsidR="00872118" w:rsidRPr="00EF648D" w:rsidRDefault="00872118" w:rsidP="00872118">
            <w:pPr>
              <w:rPr>
                <w:u w:val="single"/>
              </w:rPr>
            </w:pPr>
            <w:r w:rsidRPr="00A35891"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DC4CD9" w:rsidRDefault="00B3522A" w:rsidP="00FE255F">
            <w:pPr>
              <w:jc w:val="center"/>
            </w:pPr>
            <w:r w:rsidRPr="00DC4CD9">
              <w:t>2</w:t>
            </w:r>
          </w:p>
        </w:tc>
        <w:tc>
          <w:tcPr>
            <w:tcW w:w="3747" w:type="dxa"/>
          </w:tcPr>
          <w:p w:rsidR="00872118" w:rsidRPr="0002182A" w:rsidRDefault="00872118" w:rsidP="00872118">
            <w:r w:rsidRPr="0002182A">
              <w:t xml:space="preserve">Средняя заработная плата руководителя, </w:t>
            </w:r>
            <w:r w:rsidR="00F90064" w:rsidRPr="0002182A">
              <w:t>педработников</w:t>
            </w:r>
            <w:r w:rsidR="00B20EEF" w:rsidRPr="0002182A">
              <w:t xml:space="preserve"> </w:t>
            </w:r>
            <w:r w:rsidR="00F90064" w:rsidRPr="0002182A">
              <w:t xml:space="preserve"> </w:t>
            </w:r>
            <w:r w:rsidRPr="0002182A">
              <w:t xml:space="preserve"> вырос</w:t>
            </w:r>
            <w:r w:rsidR="00B20EEF" w:rsidRPr="0002182A">
              <w:t xml:space="preserve">ла по сравнению с прошлым годом </w:t>
            </w:r>
            <w:r w:rsidRPr="0002182A">
              <w:t xml:space="preserve">– </w:t>
            </w:r>
            <w:r w:rsidRPr="0002182A">
              <w:rPr>
                <w:b/>
              </w:rPr>
              <w:t xml:space="preserve"> </w:t>
            </w:r>
            <w:r w:rsidR="00B20EEF" w:rsidRPr="0002182A">
              <w:rPr>
                <w:b/>
              </w:rPr>
              <w:t xml:space="preserve">2  </w:t>
            </w:r>
            <w:r w:rsidRPr="0002182A">
              <w:rPr>
                <w:b/>
              </w:rPr>
              <w:t>балл</w:t>
            </w:r>
            <w:r w:rsidR="00B20EEF" w:rsidRPr="0002182A">
              <w:rPr>
                <w:b/>
              </w:rPr>
              <w:t>а</w:t>
            </w:r>
          </w:p>
          <w:p w:rsidR="00872118" w:rsidRPr="0002182A" w:rsidRDefault="00B71626" w:rsidP="00872118">
            <w:r w:rsidRPr="0002182A">
              <w:t>2019</w:t>
            </w:r>
            <w:r w:rsidR="00872118" w:rsidRPr="0002182A">
              <w:t xml:space="preserve"> г.:</w:t>
            </w:r>
          </w:p>
          <w:p w:rsidR="00872118" w:rsidRPr="0002182A" w:rsidRDefault="00872118" w:rsidP="00872118">
            <w:r w:rsidRPr="0002182A">
              <w:t xml:space="preserve">Руководитель </w:t>
            </w:r>
            <w:r w:rsidR="0002182A" w:rsidRPr="0002182A">
              <w:t>35.522</w:t>
            </w:r>
          </w:p>
          <w:p w:rsidR="00346022" w:rsidRPr="0002182A" w:rsidRDefault="00872118" w:rsidP="00872118">
            <w:r w:rsidRPr="0002182A">
              <w:t xml:space="preserve">Педагоги </w:t>
            </w:r>
            <w:r w:rsidR="00B71626" w:rsidRPr="0002182A">
              <w:t>2</w:t>
            </w:r>
            <w:r w:rsidR="0002182A" w:rsidRPr="0002182A">
              <w:t>5.918</w:t>
            </w:r>
            <w:r w:rsidR="005E1B21" w:rsidRPr="0002182A">
              <w:t xml:space="preserve"> </w:t>
            </w:r>
          </w:p>
          <w:p w:rsidR="00872118" w:rsidRPr="0002182A" w:rsidRDefault="00B71626" w:rsidP="00872118">
            <w:r w:rsidRPr="0002182A">
              <w:t>2020</w:t>
            </w:r>
            <w:r w:rsidR="00872118" w:rsidRPr="0002182A">
              <w:t xml:space="preserve"> год:</w:t>
            </w:r>
          </w:p>
          <w:p w:rsidR="00B71626" w:rsidRPr="0002182A" w:rsidRDefault="00872118" w:rsidP="00E040CF">
            <w:r w:rsidRPr="0002182A">
              <w:t xml:space="preserve">Руководитель </w:t>
            </w:r>
            <w:r w:rsidR="00CF56C8" w:rsidRPr="0002182A">
              <w:t xml:space="preserve"> </w:t>
            </w:r>
            <w:r w:rsidR="00B71626" w:rsidRPr="0002182A">
              <w:t>3</w:t>
            </w:r>
            <w:r w:rsidR="0002182A" w:rsidRPr="0002182A">
              <w:t>6.778</w:t>
            </w:r>
          </w:p>
          <w:p w:rsidR="00E040CF" w:rsidRPr="0002182A" w:rsidRDefault="00872118" w:rsidP="00E040CF">
            <w:r w:rsidRPr="0002182A">
              <w:t xml:space="preserve">Педагоги </w:t>
            </w:r>
            <w:r w:rsidR="0002182A" w:rsidRPr="0002182A">
              <w:t>25.466</w:t>
            </w:r>
          </w:p>
          <w:p w:rsidR="00872118" w:rsidRPr="00553D97" w:rsidRDefault="005E1B21" w:rsidP="00872118">
            <w:pPr>
              <w:rPr>
                <w:color w:val="FF0000"/>
              </w:rPr>
            </w:pPr>
            <w:r w:rsidRPr="00553D97">
              <w:rPr>
                <w:color w:val="FF0000"/>
              </w:rPr>
              <w:t xml:space="preserve"> </w:t>
            </w:r>
          </w:p>
          <w:p w:rsidR="00872118" w:rsidRPr="00A975C7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физиокабинет оснащен современной офтальмологической аппаратурой.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:rsidR="00872118" w:rsidRPr="003A16E0" w:rsidRDefault="00872118" w:rsidP="00872118">
            <w:r w:rsidRPr="003A16E0">
              <w:t>Отсутствие функционирующей программы энергосбережения – (– 1 балл).</w:t>
            </w:r>
          </w:p>
          <w:p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:rsidR="00872118" w:rsidRPr="003A16E0" w:rsidRDefault="00872118" w:rsidP="00872118">
            <w:r w:rsidRPr="003A16E0">
              <w:t>Положительная динамика расходования объемов потребления всех видов энергии – 1 балл.</w:t>
            </w:r>
          </w:p>
          <w:p w:rsidR="00872118" w:rsidRDefault="00872118" w:rsidP="00872118">
            <w:r w:rsidRPr="003A16E0">
              <w:t>Отрицательная динамика – (–1 балл).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Дошкольное учреждение выполняет план по энергосбережению, руководителем 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4.7.</w:t>
            </w:r>
          </w:p>
        </w:tc>
        <w:tc>
          <w:tcPr>
            <w:tcW w:w="4320" w:type="dxa"/>
            <w:shd w:val="clear" w:color="auto" w:fill="auto"/>
          </w:tcPr>
          <w:p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jc w:val="both"/>
            </w:pPr>
            <w:r>
              <w:t>Экономия – 1 балл.</w:t>
            </w:r>
          </w:p>
          <w:p w:rsidR="00872118" w:rsidRPr="00EF565D" w:rsidRDefault="00872118" w:rsidP="00872118">
            <w:pPr>
              <w:jc w:val="both"/>
            </w:pPr>
            <w:r w:rsidRPr="00EF565D"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:rsidR="00872118" w:rsidRPr="00EF565D" w:rsidRDefault="00872118" w:rsidP="00872118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A3553F" w:rsidRDefault="0099241C" w:rsidP="00A3553F">
            <w:r>
              <w:t xml:space="preserve">В ДОУ осуществляется экономия 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:rsidR="00872118" w:rsidRPr="003115E6" w:rsidRDefault="00CF56C8" w:rsidP="00A3553F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872118" w:rsidRPr="001A228F" w:rsidRDefault="00553D97" w:rsidP="00913CF4">
            <w:pPr>
              <w:rPr>
                <w:b/>
              </w:rPr>
            </w:pPr>
            <w:r>
              <w:t xml:space="preserve">Сотрудники детского сада приняли активное участие в подготовке учреждения к новому учебному году. Замечания при приемке учреждения отсутствуют </w:t>
            </w:r>
            <w:r w:rsidRPr="00553D97">
              <w:rPr>
                <w:b/>
              </w:rPr>
              <w:t>– 1 балл.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:rsidR="00872118" w:rsidRPr="00EF565D" w:rsidRDefault="00872118" w:rsidP="00872118">
            <w:r w:rsidRPr="00EF565D">
              <w:t xml:space="preserve">Не своевременное выполнение 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B71626" w:rsidP="00553D97">
            <w:r>
              <w:t xml:space="preserve">В детском саду  </w:t>
            </w:r>
            <w:r w:rsidR="00553D97">
              <w:t>проведены следующие ремонтные работы: покрашены группы, раздевалки, лестничные пролеты, оборудование на участках, сделан косметический ремонт пищеблока. Отремонтирован цоколь на здании ДОУ</w:t>
            </w:r>
            <w:r w:rsidR="00D45A41">
              <w:t xml:space="preserve">, сантехника в туалетных комнатах, Проведена замена забора. </w:t>
            </w:r>
            <w:r w:rsidR="00B021FC" w:rsidRPr="00AF3970">
              <w:t>-</w:t>
            </w:r>
            <w:r w:rsidR="00CB0FF6" w:rsidRPr="00AF3970">
              <w:t xml:space="preserve"> </w:t>
            </w:r>
            <w:r w:rsidR="00872118" w:rsidRPr="00AF3970">
              <w:rPr>
                <w:b/>
              </w:rPr>
              <w:t>1 балл</w:t>
            </w:r>
            <w:r w:rsidR="00872118" w:rsidRPr="003115E6">
              <w:t xml:space="preserve"> </w:t>
            </w:r>
            <w:r w:rsidR="00872118">
              <w:t xml:space="preserve"> </w:t>
            </w:r>
          </w:p>
        </w:tc>
      </w:tr>
      <w:tr w:rsidR="00872118" w:rsidRPr="003115E6">
        <w:trPr>
          <w:trHeight w:val="3113"/>
        </w:trPr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:rsidR="00872118" w:rsidRPr="003115E6" w:rsidRDefault="00872118" w:rsidP="001A228F">
            <w:pPr>
              <w:rPr>
                <w:b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групповые комнаты, включающие игровую, познавательную, обеденную и спальную зоны. Оборудован музыкально – физкультурный зал. На территории учреждения имеется спортивная 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:rsidR="00872118" w:rsidRDefault="00872118" w:rsidP="00872118">
            <w:r w:rsidRPr="00EF565D"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872118" w:rsidRDefault="00872118" w:rsidP="00872118"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 xml:space="preserve"> – (– 1 балл за каждое нарушение)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D45A41">
            <w:r w:rsidRPr="003115E6">
              <w:t xml:space="preserve">За </w:t>
            </w:r>
            <w:r w:rsidRPr="005E1B21">
              <w:t xml:space="preserve">период </w:t>
            </w:r>
            <w:r w:rsidR="00D45A41">
              <w:t>июль - сентябрь</w:t>
            </w:r>
            <w:r w:rsidR="00B71626">
              <w:t xml:space="preserve"> 2020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t>баллов</w:t>
            </w:r>
          </w:p>
        </w:tc>
        <w:tc>
          <w:tcPr>
            <w:tcW w:w="3747" w:type="dxa"/>
          </w:tcPr>
          <w:p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5.2.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r w:rsidRPr="000069AD">
              <w:t>Пропущено одним воспитанником в год по болезни:</w:t>
            </w:r>
          </w:p>
          <w:p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 w:rsidRPr="006867CB">
              <w:t>Отсутствие случаев – 1 балл.</w:t>
            </w:r>
          </w:p>
          <w:p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4D219F" w:rsidP="00872118">
            <w:r>
              <w:t>Внедрение здоровье</w:t>
            </w:r>
            <w:r w:rsidR="00872118" w:rsidRPr="003A16E0">
              <w:t>сберегающих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4D219F" w:rsidRDefault="00872118" w:rsidP="004D219F">
            <w:r w:rsidRPr="003115E6">
              <w:t xml:space="preserve">В воспитательно- образовательной работе ДОУ широко используются здоровьесберегающие технологии, на основе </w:t>
            </w:r>
            <w:r>
              <w:t>плана работы по ОБЖ и здоровьесбережению</w:t>
            </w:r>
            <w:r w:rsidR="00AF3970">
              <w:t xml:space="preserve">. </w:t>
            </w:r>
            <w:r w:rsidR="008179F3">
              <w:t xml:space="preserve">В детском саду </w:t>
            </w:r>
            <w:r w:rsidR="00D45A41">
              <w:t xml:space="preserve">в период июль – август </w:t>
            </w:r>
            <w:r w:rsidR="00AF3970">
              <w:t>проведена большая онлайн – работа  с детьми и родителями</w:t>
            </w:r>
            <w:r w:rsidR="004D219F">
              <w:t xml:space="preserve"> </w:t>
            </w:r>
            <w:r w:rsidR="00AF3970">
              <w:t>в этом направлении. Родители получили интересные и поучительные инструктажи, а дети  - занимательную подборку мультфильмов по ОБЖ</w:t>
            </w:r>
            <w:r w:rsidR="00D45A41">
              <w:t>.</w:t>
            </w:r>
          </w:p>
          <w:p w:rsidR="00872118" w:rsidRPr="003115E6" w:rsidRDefault="00872118" w:rsidP="004D219F">
            <w:r w:rsidRPr="003115E6">
              <w:t xml:space="preserve">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pPr>
              <w:pStyle w:val="a3"/>
            </w:pPr>
            <w:r w:rsidRPr="003A16E0"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го в квартал) </w:t>
            </w:r>
            <w:r w:rsidRPr="003A16E0">
              <w:t>− 1 балл</w:t>
            </w:r>
            <w:r>
              <w:t>.</w:t>
            </w:r>
          </w:p>
          <w:p w:rsidR="00872118" w:rsidRPr="003A16E0" w:rsidRDefault="00872118" w:rsidP="00872118">
            <w:r w:rsidRPr="003A16E0"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Оздоровительная работа в детском саду осуществляется персоналом 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-ортоптисткой,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комплекс онлайн – 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:rsidR="00FC30F3" w:rsidRPr="003115E6" w:rsidRDefault="00FC30F3" w:rsidP="00872118">
            <w:pPr>
              <w:jc w:val="both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D45A41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>установлены доводчики на дверях эвакуационных выходов,</w:t>
            </w:r>
            <w:r w:rsidR="00A173F5" w:rsidRPr="003115E6">
              <w:t xml:space="preserve"> </w:t>
            </w:r>
            <w:r w:rsidRPr="003115E6">
              <w:t xml:space="preserve">имеются первичные средства пожаротушения, все сотрудники обеспечены средствами индивидуальной защиты, проводятся </w:t>
            </w:r>
            <w:r w:rsidR="00D45A41">
              <w:t xml:space="preserve"> </w:t>
            </w:r>
            <w:r w:rsidRPr="003115E6">
              <w:t>мероприятия</w:t>
            </w:r>
            <w:r w:rsidR="001A7926">
              <w:t xml:space="preserve"> (беседы, тематические занятия</w:t>
            </w:r>
            <w:r w:rsidR="001829C5">
              <w:t>, 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A96B1D">
              <w:t>, в сентябре проведена тренировочная эвакуация сотрудников и воспитанников</w:t>
            </w:r>
            <w:r w:rsidR="008179F3">
              <w:t xml:space="preserve"> </w:t>
            </w:r>
            <w:r w:rsidRPr="003115E6">
              <w:t xml:space="preserve">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>
              <w:t xml:space="preserve">Питание в детском саду строится согласно САНПиН,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B3522A" w:rsidP="00872118">
            <w:pPr>
              <w:jc w:val="center"/>
            </w:pPr>
            <w:r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проводятся работы по ремонту канализационной системы и водоснабжения. </w:t>
            </w:r>
            <w:r w:rsidR="000B4CC5">
              <w:t>–</w:t>
            </w:r>
          </w:p>
          <w:p w:rsidR="00872118" w:rsidRPr="003115E6" w:rsidRDefault="00872118" w:rsidP="00872118">
            <w:r w:rsidRPr="000B4CC5">
              <w:rPr>
                <w:b/>
              </w:rPr>
              <w:t>1 балл</w:t>
            </w:r>
            <w:r>
              <w:t xml:space="preserve">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:rsidR="00872118" w:rsidRPr="006333BC" w:rsidRDefault="00E63CE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:rsidR="00872118" w:rsidRPr="003A16E0" w:rsidRDefault="00872118" w:rsidP="00872118">
            <w:r w:rsidRPr="003A16E0">
              <w:t>Не своевременное предоставление – (– 1 балл за каждый случай).</w:t>
            </w:r>
          </w:p>
          <w:p w:rsidR="00872118" w:rsidRPr="003A16E0" w:rsidRDefault="00872118" w:rsidP="00872118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Руководитель учреждения </w:t>
            </w:r>
            <w:r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предписаний и замечаний контрольных и надзорных органов – 0 баллов.</w:t>
            </w:r>
          </w:p>
          <w:p w:rsidR="00872118" w:rsidRPr="003A16E0" w:rsidRDefault="00872118" w:rsidP="00872118">
            <w:r w:rsidRPr="003A16E0">
              <w:t xml:space="preserve">Наличие предписаний и замечаний контрольных и надзорных органов – (– 1 </w:t>
            </w:r>
            <w:r>
              <w:t xml:space="preserve">балл </w:t>
            </w:r>
            <w:r w:rsidRPr="003A16E0">
              <w:t>за каждый пункт).</w:t>
            </w:r>
          </w:p>
        </w:tc>
        <w:tc>
          <w:tcPr>
            <w:tcW w:w="1080" w:type="dxa"/>
            <w:shd w:val="clear" w:color="auto" w:fill="auto"/>
          </w:tcPr>
          <w:p w:rsidR="00872118" w:rsidRPr="0021521C" w:rsidRDefault="00872118" w:rsidP="00872118">
            <w:pPr>
              <w:jc w:val="center"/>
            </w:pPr>
          </w:p>
        </w:tc>
        <w:tc>
          <w:tcPr>
            <w:tcW w:w="3747" w:type="dxa"/>
          </w:tcPr>
          <w:p w:rsidR="00A173F5" w:rsidRPr="0021521C" w:rsidRDefault="00925AC0" w:rsidP="00485044">
            <w:pPr>
              <w:jc w:val="center"/>
            </w:pPr>
            <w:r>
              <w:t>0</w:t>
            </w:r>
          </w:p>
          <w:p w:rsidR="00872118" w:rsidRPr="0021521C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1D2270" w:rsidRPr="001D2270" w:rsidRDefault="00346022" w:rsidP="00346022">
            <w:pPr>
              <w:jc w:val="center"/>
            </w:pPr>
            <w:r>
              <w:t>0</w:t>
            </w:r>
          </w:p>
          <w:p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Отсутствие дисциплинарных взысканий у руководителя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Отсутс</w:t>
            </w:r>
            <w:r>
              <w:t>твие у руководителя Учреждения</w:t>
            </w:r>
            <w:r w:rsidRPr="003A16E0">
              <w:t xml:space="preserve">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факта привлечения к административной ответственности – 0 баллов.</w:t>
            </w:r>
          </w:p>
          <w:p w:rsidR="00872118" w:rsidRPr="003A16E0" w:rsidRDefault="00872118" w:rsidP="00872118">
            <w:r w:rsidRPr="003A16E0">
              <w:t xml:space="preserve">Наличие факта привлечения к административной ответственности – (– 1 </w:t>
            </w:r>
            <w:r>
              <w:t xml:space="preserve">балл </w:t>
            </w:r>
            <w:r w:rsidRPr="003A16E0">
              <w:t>за каждый факт).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0</w:t>
            </w:r>
          </w:p>
        </w:tc>
      </w:tr>
      <w:tr w:rsidR="00872118" w:rsidRPr="003A16E0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B71626" w:rsidP="008721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C69F2">
              <w:rPr>
                <w:b/>
              </w:rPr>
              <w:t>5,</w:t>
            </w:r>
            <w:r w:rsidR="00D23860">
              <w:rPr>
                <w:b/>
              </w:rPr>
              <w:t>9</w:t>
            </w:r>
          </w:p>
        </w:tc>
      </w:tr>
    </w:tbl>
    <w:p w:rsidR="00872118" w:rsidRDefault="00872118" w:rsidP="00872118"/>
    <w:p w:rsidR="0065029C" w:rsidRDefault="0065029C" w:rsidP="00872118"/>
    <w:p w:rsidR="0065029C" w:rsidRDefault="0065029C" w:rsidP="00872118"/>
    <w:p w:rsidR="00ED077C" w:rsidRDefault="00B71626">
      <w:r>
        <w:t xml:space="preserve">Заведующий </w:t>
      </w:r>
      <w:r w:rsidR="002C1DDF">
        <w:t>МБДОУ – детский сад комбинированного вида № 11 «Земляничка»                                 Е.В.Галайдо</w:t>
      </w:r>
    </w:p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 w:rsidP="00AF3970">
      <w:pPr>
        <w:jc w:val="both"/>
        <w:rPr>
          <w:b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5.5. </w:t>
      </w:r>
      <w:r w:rsidRPr="003115E6">
        <w:rPr>
          <w:rStyle w:val="a4"/>
          <w:b w:val="0"/>
          <w:bCs w:val="0"/>
          <w:sz w:val="22"/>
          <w:szCs w:val="22"/>
        </w:rPr>
        <w:t>Оздоровительная работа в детском саду осуществляется персоналом детского сада: врачом-офтальмологом, медсестрой -ортоптисткой, старшей медсестрой, врачом-педиатром детской поликлиники, педагогами.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</w:t>
      </w:r>
      <w:r w:rsidRPr="003115E6">
        <w:rPr>
          <w:rStyle w:val="a4"/>
          <w:bCs w:val="0"/>
          <w:sz w:val="22"/>
          <w:szCs w:val="22"/>
        </w:rPr>
        <w:t>.</w:t>
      </w:r>
      <w:r w:rsidRPr="003115E6">
        <w:rPr>
          <w:sz w:val="28"/>
        </w:rPr>
        <w:t xml:space="preserve"> </w:t>
      </w:r>
      <w:r w:rsidRPr="003115E6">
        <w:rPr>
          <w:sz w:val="22"/>
          <w:szCs w:val="22"/>
        </w:rPr>
        <w:t xml:space="preserve">Важным достижением педколлектива является система двигательной активности детей, включающая утреннюю гимнастику, специальные занятия по физической культуре,   ориентировке в пространстве, физкультминуток , которая позволяет преодолеть признаки гиподинамии у детей с нарушением зрения, обусловленную трудностями их зрительно-двигательной ориентировки – </w:t>
      </w:r>
      <w:r w:rsidRPr="000B4CC5">
        <w:rPr>
          <w:b/>
          <w:sz w:val="22"/>
          <w:szCs w:val="22"/>
        </w:rPr>
        <w:t>1 балл</w:t>
      </w:r>
    </w:p>
    <w:p w:rsidR="00AF3970" w:rsidRDefault="00AF3970"/>
    <w:sectPr w:rsidR="00AF3970" w:rsidSect="00872118">
      <w:pgSz w:w="16838" w:h="11906" w:orient="landscape"/>
      <w:pgMar w:top="851" w:right="1134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8"/>
    <w:rsid w:val="00014888"/>
    <w:rsid w:val="00020B5B"/>
    <w:rsid w:val="0002182A"/>
    <w:rsid w:val="0004123D"/>
    <w:rsid w:val="00052113"/>
    <w:rsid w:val="00063B3B"/>
    <w:rsid w:val="00081809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115E93"/>
    <w:rsid w:val="00122B37"/>
    <w:rsid w:val="00136753"/>
    <w:rsid w:val="0015292C"/>
    <w:rsid w:val="001564CB"/>
    <w:rsid w:val="00164366"/>
    <w:rsid w:val="001761AA"/>
    <w:rsid w:val="00182218"/>
    <w:rsid w:val="001829C5"/>
    <w:rsid w:val="00196239"/>
    <w:rsid w:val="001A228F"/>
    <w:rsid w:val="001A7926"/>
    <w:rsid w:val="001B0D2B"/>
    <w:rsid w:val="001B77AD"/>
    <w:rsid w:val="001D17F1"/>
    <w:rsid w:val="001D2270"/>
    <w:rsid w:val="001E6D16"/>
    <w:rsid w:val="001F558F"/>
    <w:rsid w:val="0021521C"/>
    <w:rsid w:val="00222FF7"/>
    <w:rsid w:val="002339D3"/>
    <w:rsid w:val="0024510B"/>
    <w:rsid w:val="00255147"/>
    <w:rsid w:val="002601FB"/>
    <w:rsid w:val="00265323"/>
    <w:rsid w:val="00285442"/>
    <w:rsid w:val="002B4915"/>
    <w:rsid w:val="002B71AA"/>
    <w:rsid w:val="002C1DDF"/>
    <w:rsid w:val="002C600B"/>
    <w:rsid w:val="002D55A8"/>
    <w:rsid w:val="002E0DAB"/>
    <w:rsid w:val="002E40BF"/>
    <w:rsid w:val="00302A9A"/>
    <w:rsid w:val="00302C61"/>
    <w:rsid w:val="0032655D"/>
    <w:rsid w:val="0033772F"/>
    <w:rsid w:val="003419D9"/>
    <w:rsid w:val="00346022"/>
    <w:rsid w:val="00372833"/>
    <w:rsid w:val="00373065"/>
    <w:rsid w:val="00381804"/>
    <w:rsid w:val="00393E94"/>
    <w:rsid w:val="003A2960"/>
    <w:rsid w:val="003A733E"/>
    <w:rsid w:val="003B50FA"/>
    <w:rsid w:val="003C105D"/>
    <w:rsid w:val="003E57C8"/>
    <w:rsid w:val="00407F5F"/>
    <w:rsid w:val="00416DFC"/>
    <w:rsid w:val="00420244"/>
    <w:rsid w:val="00452850"/>
    <w:rsid w:val="0047005E"/>
    <w:rsid w:val="00471FEA"/>
    <w:rsid w:val="00476F34"/>
    <w:rsid w:val="00485044"/>
    <w:rsid w:val="004A4A0A"/>
    <w:rsid w:val="004D219F"/>
    <w:rsid w:val="004D3667"/>
    <w:rsid w:val="0050057B"/>
    <w:rsid w:val="00503647"/>
    <w:rsid w:val="00506E8D"/>
    <w:rsid w:val="00520CBE"/>
    <w:rsid w:val="005300CB"/>
    <w:rsid w:val="005442C4"/>
    <w:rsid w:val="00544F77"/>
    <w:rsid w:val="00553D97"/>
    <w:rsid w:val="0056365F"/>
    <w:rsid w:val="00564F06"/>
    <w:rsid w:val="00573125"/>
    <w:rsid w:val="00580D20"/>
    <w:rsid w:val="0059234D"/>
    <w:rsid w:val="005B43BF"/>
    <w:rsid w:val="005C11E1"/>
    <w:rsid w:val="005E1B21"/>
    <w:rsid w:val="005F32D7"/>
    <w:rsid w:val="00607B5F"/>
    <w:rsid w:val="00613A40"/>
    <w:rsid w:val="00616217"/>
    <w:rsid w:val="00616F2F"/>
    <w:rsid w:val="006216EA"/>
    <w:rsid w:val="006333BC"/>
    <w:rsid w:val="0063360E"/>
    <w:rsid w:val="00633876"/>
    <w:rsid w:val="00646F1F"/>
    <w:rsid w:val="0065029C"/>
    <w:rsid w:val="00672FD3"/>
    <w:rsid w:val="00673945"/>
    <w:rsid w:val="006908DD"/>
    <w:rsid w:val="00695CF0"/>
    <w:rsid w:val="00697D54"/>
    <w:rsid w:val="006A567A"/>
    <w:rsid w:val="006B2751"/>
    <w:rsid w:val="006B40C0"/>
    <w:rsid w:val="006C0E1D"/>
    <w:rsid w:val="006C6120"/>
    <w:rsid w:val="006D7D5C"/>
    <w:rsid w:val="006F11F4"/>
    <w:rsid w:val="006F39A1"/>
    <w:rsid w:val="0070254F"/>
    <w:rsid w:val="00710693"/>
    <w:rsid w:val="0071725D"/>
    <w:rsid w:val="007174C6"/>
    <w:rsid w:val="00734398"/>
    <w:rsid w:val="00737822"/>
    <w:rsid w:val="0076299F"/>
    <w:rsid w:val="00764548"/>
    <w:rsid w:val="007772B7"/>
    <w:rsid w:val="0078631D"/>
    <w:rsid w:val="00791B05"/>
    <w:rsid w:val="007B57F5"/>
    <w:rsid w:val="007C2DAB"/>
    <w:rsid w:val="007D305B"/>
    <w:rsid w:val="007E2739"/>
    <w:rsid w:val="007E60A9"/>
    <w:rsid w:val="007F4196"/>
    <w:rsid w:val="008179F3"/>
    <w:rsid w:val="00826FD8"/>
    <w:rsid w:val="00832E28"/>
    <w:rsid w:val="008436A8"/>
    <w:rsid w:val="00845EC9"/>
    <w:rsid w:val="00860BB0"/>
    <w:rsid w:val="00872118"/>
    <w:rsid w:val="008746D4"/>
    <w:rsid w:val="00881B5F"/>
    <w:rsid w:val="00886994"/>
    <w:rsid w:val="00892720"/>
    <w:rsid w:val="008C68C1"/>
    <w:rsid w:val="008E0FF6"/>
    <w:rsid w:val="008F39A5"/>
    <w:rsid w:val="00913CF4"/>
    <w:rsid w:val="0092268A"/>
    <w:rsid w:val="00925AC0"/>
    <w:rsid w:val="00941384"/>
    <w:rsid w:val="00953828"/>
    <w:rsid w:val="00955F4D"/>
    <w:rsid w:val="009647F5"/>
    <w:rsid w:val="009810CA"/>
    <w:rsid w:val="00983911"/>
    <w:rsid w:val="00986CA4"/>
    <w:rsid w:val="0099098A"/>
    <w:rsid w:val="0099241C"/>
    <w:rsid w:val="009A2D84"/>
    <w:rsid w:val="009A5A1F"/>
    <w:rsid w:val="009C2E06"/>
    <w:rsid w:val="009C69F2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73075"/>
    <w:rsid w:val="00A73A04"/>
    <w:rsid w:val="00A82DB0"/>
    <w:rsid w:val="00A96B1D"/>
    <w:rsid w:val="00A975C7"/>
    <w:rsid w:val="00AA0812"/>
    <w:rsid w:val="00AA6D06"/>
    <w:rsid w:val="00AD3496"/>
    <w:rsid w:val="00AE5036"/>
    <w:rsid w:val="00AE65C6"/>
    <w:rsid w:val="00AF3970"/>
    <w:rsid w:val="00AF6EB5"/>
    <w:rsid w:val="00B021FC"/>
    <w:rsid w:val="00B20EEF"/>
    <w:rsid w:val="00B2550F"/>
    <w:rsid w:val="00B274A6"/>
    <w:rsid w:val="00B3522A"/>
    <w:rsid w:val="00B418BF"/>
    <w:rsid w:val="00B50806"/>
    <w:rsid w:val="00B61615"/>
    <w:rsid w:val="00B71626"/>
    <w:rsid w:val="00B71AD7"/>
    <w:rsid w:val="00B737F3"/>
    <w:rsid w:val="00B81C4D"/>
    <w:rsid w:val="00B92BA4"/>
    <w:rsid w:val="00BC4770"/>
    <w:rsid w:val="00BD7D67"/>
    <w:rsid w:val="00BE5067"/>
    <w:rsid w:val="00BF6EF1"/>
    <w:rsid w:val="00C17868"/>
    <w:rsid w:val="00C203B3"/>
    <w:rsid w:val="00C61FFB"/>
    <w:rsid w:val="00C779A0"/>
    <w:rsid w:val="00CB0FF6"/>
    <w:rsid w:val="00CB3660"/>
    <w:rsid w:val="00CD6B68"/>
    <w:rsid w:val="00CE15AA"/>
    <w:rsid w:val="00CF24D9"/>
    <w:rsid w:val="00CF56C8"/>
    <w:rsid w:val="00D10D10"/>
    <w:rsid w:val="00D23860"/>
    <w:rsid w:val="00D26D4A"/>
    <w:rsid w:val="00D353C2"/>
    <w:rsid w:val="00D4060F"/>
    <w:rsid w:val="00D45A41"/>
    <w:rsid w:val="00D616B7"/>
    <w:rsid w:val="00D6309B"/>
    <w:rsid w:val="00D81B10"/>
    <w:rsid w:val="00DA5234"/>
    <w:rsid w:val="00DC4CD9"/>
    <w:rsid w:val="00DD50C4"/>
    <w:rsid w:val="00DF3294"/>
    <w:rsid w:val="00E040CF"/>
    <w:rsid w:val="00E072F4"/>
    <w:rsid w:val="00E14A85"/>
    <w:rsid w:val="00E324F2"/>
    <w:rsid w:val="00E430E4"/>
    <w:rsid w:val="00E44510"/>
    <w:rsid w:val="00E46ED9"/>
    <w:rsid w:val="00E52857"/>
    <w:rsid w:val="00E63CE6"/>
    <w:rsid w:val="00EC1BD5"/>
    <w:rsid w:val="00ED077C"/>
    <w:rsid w:val="00F02D29"/>
    <w:rsid w:val="00F03800"/>
    <w:rsid w:val="00F24C1E"/>
    <w:rsid w:val="00F51F54"/>
    <w:rsid w:val="00F7298A"/>
    <w:rsid w:val="00F90064"/>
    <w:rsid w:val="00F92E27"/>
    <w:rsid w:val="00F9492D"/>
    <w:rsid w:val="00FA4872"/>
    <w:rsid w:val="00FA58F2"/>
    <w:rsid w:val="00FB0460"/>
    <w:rsid w:val="00FC30F3"/>
    <w:rsid w:val="00FD725B"/>
    <w:rsid w:val="00FE255F"/>
    <w:rsid w:val="00FE60E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SmartBook</cp:lastModifiedBy>
  <cp:revision>2</cp:revision>
  <cp:lastPrinted>2020-10-06T08:54:00Z</cp:lastPrinted>
  <dcterms:created xsi:type="dcterms:W3CDTF">2020-10-07T12:23:00Z</dcterms:created>
  <dcterms:modified xsi:type="dcterms:W3CDTF">2020-10-07T12:23:00Z</dcterms:modified>
</cp:coreProperties>
</file>